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3510" w14:textId="084D3826" w:rsidR="00394373" w:rsidRPr="00394373" w:rsidRDefault="00686447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Slidtage af bildæk</w:t>
      </w:r>
    </w:p>
    <w:p w14:paraId="28673AA8" w14:textId="0680BA04" w:rsidR="005D5D57" w:rsidRPr="00394373" w:rsidRDefault="00394373">
      <w:pPr>
        <w:rPr>
          <w:b/>
          <w:bCs/>
          <w:i/>
          <w:iCs/>
          <w:noProof/>
        </w:rPr>
      </w:pPr>
      <w:r w:rsidRPr="00394373">
        <w:rPr>
          <w:b/>
          <w:bCs/>
          <w:i/>
          <w:iCs/>
          <w:noProof/>
        </w:rPr>
        <w:t>Et IB</w:t>
      </w:r>
      <w:r>
        <w:rPr>
          <w:b/>
          <w:bCs/>
          <w:i/>
          <w:iCs/>
          <w:noProof/>
        </w:rPr>
        <w:t>S</w:t>
      </w:r>
      <w:r w:rsidRPr="00394373">
        <w:rPr>
          <w:b/>
          <w:bCs/>
          <w:i/>
          <w:iCs/>
          <w:noProof/>
        </w:rPr>
        <w:t>E inspireret undervisni</w:t>
      </w:r>
      <w:r w:rsidR="00EF2DB3">
        <w:rPr>
          <w:b/>
          <w:bCs/>
          <w:i/>
          <w:iCs/>
          <w:noProof/>
        </w:rPr>
        <w:t>n</w:t>
      </w:r>
      <w:r w:rsidRPr="00394373">
        <w:rPr>
          <w:b/>
          <w:bCs/>
          <w:i/>
          <w:iCs/>
          <w:noProof/>
        </w:rPr>
        <w:t>gsforløb til fy</w:t>
      </w:r>
      <w:r w:rsidR="00C04614">
        <w:rPr>
          <w:b/>
          <w:bCs/>
          <w:i/>
          <w:iCs/>
          <w:noProof/>
        </w:rPr>
        <w:t>s</w:t>
      </w:r>
      <w:r w:rsidRPr="00394373">
        <w:rPr>
          <w:b/>
          <w:bCs/>
          <w:i/>
          <w:iCs/>
          <w:noProof/>
        </w:rPr>
        <w:t>ik på EUD</w:t>
      </w:r>
      <w:r w:rsidR="00F40C6C">
        <w:rPr>
          <w:b/>
          <w:bCs/>
          <w:i/>
          <w:iCs/>
          <w:noProof/>
        </w:rPr>
        <w:t xml:space="preserve"> </w:t>
      </w:r>
    </w:p>
    <w:p w14:paraId="714F657D" w14:textId="5081B2DE" w:rsidR="00394373" w:rsidRDefault="00394373">
      <w:pPr>
        <w:rPr>
          <w:noProof/>
          <w:color w:val="FF0000"/>
        </w:rPr>
      </w:pPr>
      <w:r>
        <w:rPr>
          <w:noProof/>
        </w:rPr>
        <w:t>Udarbejdet af Ole Raal, faglærer på personvognsmekaniker</w:t>
      </w:r>
      <w:r w:rsidR="00C04614">
        <w:rPr>
          <w:noProof/>
        </w:rPr>
        <w:t>uddannelsen</w:t>
      </w:r>
      <w:r>
        <w:rPr>
          <w:noProof/>
        </w:rPr>
        <w:t>, Tech College Aalborg</w:t>
      </w:r>
      <w:r w:rsidR="005D5D57" w:rsidRPr="00066A26">
        <w:rPr>
          <w:noProof/>
          <w:color w:val="000000" w:themeColor="text1"/>
        </w:rPr>
        <w:t>,</w:t>
      </w:r>
      <w:r w:rsidR="001A01DD" w:rsidRPr="00066A26">
        <w:rPr>
          <w:noProof/>
          <w:color w:val="000000" w:themeColor="text1"/>
        </w:rPr>
        <w:t xml:space="preserve"> </w:t>
      </w:r>
      <w:r w:rsidRPr="00066A26">
        <w:rPr>
          <w:noProof/>
          <w:color w:val="000000" w:themeColor="text1"/>
        </w:rPr>
        <w:t>Gert Kej</w:t>
      </w:r>
      <w:r w:rsidR="001A01DD" w:rsidRPr="00066A26">
        <w:rPr>
          <w:noProof/>
          <w:color w:val="000000" w:themeColor="text1"/>
        </w:rPr>
        <w:t>s</w:t>
      </w:r>
      <w:r w:rsidRPr="00066A26">
        <w:rPr>
          <w:noProof/>
          <w:color w:val="000000" w:themeColor="text1"/>
        </w:rPr>
        <w:t xml:space="preserve">er, faglærer på personvognsmakiner, Tradium </w:t>
      </w:r>
      <w:r w:rsidR="001A01DD" w:rsidRPr="00066A26">
        <w:rPr>
          <w:noProof/>
          <w:color w:val="000000" w:themeColor="text1"/>
        </w:rPr>
        <w:t>R</w:t>
      </w:r>
      <w:r w:rsidRPr="00066A26">
        <w:rPr>
          <w:noProof/>
          <w:color w:val="000000" w:themeColor="text1"/>
        </w:rPr>
        <w:t>anders</w:t>
      </w:r>
      <w:r w:rsidR="00066A26" w:rsidRPr="00066A26">
        <w:rPr>
          <w:noProof/>
          <w:color w:val="000000" w:themeColor="text1"/>
        </w:rPr>
        <w:t xml:space="preserve"> </w:t>
      </w:r>
      <w:r w:rsidRPr="00066A26">
        <w:rPr>
          <w:noProof/>
          <w:color w:val="000000" w:themeColor="text1"/>
        </w:rPr>
        <w:t>og Anne Oksen Lyhne, lektor på UCSYD</w:t>
      </w:r>
    </w:p>
    <w:p w14:paraId="75F3757F" w14:textId="26832F51" w:rsidR="00087D74" w:rsidRPr="00087D74" w:rsidRDefault="00087D74">
      <w:pPr>
        <w:rPr>
          <w:b/>
          <w:bCs/>
          <w:noProof/>
        </w:rPr>
      </w:pPr>
      <w:r w:rsidRPr="00087D74">
        <w:rPr>
          <w:b/>
          <w:bCs/>
          <w:noProof/>
        </w:rPr>
        <w:t>Arbejdsform</w:t>
      </w:r>
    </w:p>
    <w:p w14:paraId="562858D1" w14:textId="77777777" w:rsidR="00AD6A8B" w:rsidRDefault="00C81C0C">
      <w:pPr>
        <w:rPr>
          <w:noProof/>
        </w:rPr>
      </w:pPr>
      <w:r w:rsidRPr="00087D74">
        <w:rPr>
          <w:noProof/>
        </w:rPr>
        <w:t xml:space="preserve">Eleverne skal </w:t>
      </w:r>
      <w:r w:rsidR="00943C78" w:rsidRPr="00087D74">
        <w:rPr>
          <w:noProof/>
        </w:rPr>
        <w:t>arbejde sammen i grupper af 2-</w:t>
      </w:r>
      <w:r w:rsidR="00066A26">
        <w:rPr>
          <w:noProof/>
        </w:rPr>
        <w:t>3</w:t>
      </w:r>
      <w:r w:rsidR="00DC6BE8">
        <w:rPr>
          <w:noProof/>
        </w:rPr>
        <w:t xml:space="preserve"> </w:t>
      </w:r>
    </w:p>
    <w:p w14:paraId="7997066A" w14:textId="02E6EDD1" w:rsidR="005D34F0" w:rsidRDefault="00AD6A8B">
      <w:pPr>
        <w:rPr>
          <w:noProof/>
          <w:color w:val="000000" w:themeColor="text1"/>
        </w:rPr>
      </w:pPr>
      <w:r w:rsidRPr="0077551E">
        <w:rPr>
          <w:noProof/>
          <w:color w:val="000000" w:themeColor="text1"/>
        </w:rPr>
        <w:t>Eleverne s</w:t>
      </w:r>
      <w:r w:rsidR="00536D6B">
        <w:rPr>
          <w:noProof/>
          <w:color w:val="000000" w:themeColor="text1"/>
        </w:rPr>
        <w:t>kal</w:t>
      </w:r>
      <w:r w:rsidRPr="0077551E">
        <w:rPr>
          <w:noProof/>
          <w:color w:val="000000" w:themeColor="text1"/>
        </w:rPr>
        <w:t xml:space="preserve"> arbejde m</w:t>
      </w:r>
      <w:r w:rsidR="0077551E">
        <w:rPr>
          <w:noProof/>
          <w:color w:val="000000" w:themeColor="text1"/>
        </w:rPr>
        <w:t>e</w:t>
      </w:r>
      <w:r w:rsidRPr="0077551E">
        <w:rPr>
          <w:noProof/>
          <w:color w:val="000000" w:themeColor="text1"/>
        </w:rPr>
        <w:t>st muli</w:t>
      </w:r>
      <w:r w:rsidR="0077551E">
        <w:rPr>
          <w:noProof/>
          <w:color w:val="000000" w:themeColor="text1"/>
        </w:rPr>
        <w:t>g</w:t>
      </w:r>
      <w:r w:rsidRPr="0077551E">
        <w:rPr>
          <w:noProof/>
          <w:color w:val="000000" w:themeColor="text1"/>
        </w:rPr>
        <w:t xml:space="preserve">t undersøgende og eksperimenterende, og undervejs lave beregninger på hvor meget microplast der udledes ved slid på bilers dæk. Eleverne forventes at </w:t>
      </w:r>
      <w:r w:rsidR="008B4D34">
        <w:rPr>
          <w:noProof/>
          <w:color w:val="000000" w:themeColor="text1"/>
        </w:rPr>
        <w:t>tilegn</w:t>
      </w:r>
      <w:r w:rsidR="00536D6B">
        <w:rPr>
          <w:noProof/>
          <w:color w:val="000000" w:themeColor="text1"/>
        </w:rPr>
        <w:t>e</w:t>
      </w:r>
      <w:r w:rsidR="008B4D34">
        <w:rPr>
          <w:noProof/>
          <w:color w:val="000000" w:themeColor="text1"/>
        </w:rPr>
        <w:t xml:space="preserve"> sig viden om friktion,</w:t>
      </w:r>
      <w:r w:rsidRPr="0077551E">
        <w:rPr>
          <w:noProof/>
          <w:color w:val="000000" w:themeColor="text1"/>
        </w:rPr>
        <w:t xml:space="preserve"> volumeberegning og massefylde</w:t>
      </w:r>
      <w:r w:rsidR="0077551E" w:rsidRPr="0077551E">
        <w:rPr>
          <w:noProof/>
          <w:color w:val="000000" w:themeColor="text1"/>
        </w:rPr>
        <w:t xml:space="preserve"> </w:t>
      </w:r>
      <w:r w:rsidR="008B4D34">
        <w:rPr>
          <w:noProof/>
          <w:color w:val="000000" w:themeColor="text1"/>
        </w:rPr>
        <w:t>sam</w:t>
      </w:r>
      <w:r w:rsidR="0077551E" w:rsidRPr="0077551E">
        <w:rPr>
          <w:noProof/>
          <w:color w:val="000000" w:themeColor="text1"/>
        </w:rPr>
        <w:t xml:space="preserve">t </w:t>
      </w:r>
      <w:r w:rsidR="008B4D34">
        <w:rPr>
          <w:noProof/>
          <w:color w:val="000000" w:themeColor="text1"/>
        </w:rPr>
        <w:t>ti</w:t>
      </w:r>
      <w:r w:rsidR="00536D6B">
        <w:rPr>
          <w:noProof/>
          <w:color w:val="000000" w:themeColor="text1"/>
        </w:rPr>
        <w:t>l</w:t>
      </w:r>
      <w:r w:rsidR="008B4D34">
        <w:rPr>
          <w:noProof/>
          <w:color w:val="000000" w:themeColor="text1"/>
        </w:rPr>
        <w:t>egne sig færdigheder i</w:t>
      </w:r>
      <w:r w:rsidRPr="0077551E">
        <w:rPr>
          <w:noProof/>
          <w:color w:val="000000" w:themeColor="text1"/>
        </w:rPr>
        <w:t xml:space="preserve"> dataopsamling</w:t>
      </w:r>
      <w:r w:rsidR="00536D6B">
        <w:rPr>
          <w:noProof/>
          <w:color w:val="000000" w:themeColor="text1"/>
        </w:rPr>
        <w:t xml:space="preserve"> og beregning</w:t>
      </w:r>
      <w:r w:rsidRPr="0077551E">
        <w:rPr>
          <w:noProof/>
          <w:color w:val="000000" w:themeColor="text1"/>
        </w:rPr>
        <w:t>.</w:t>
      </w:r>
    </w:p>
    <w:p w14:paraId="703E0A9E" w14:textId="5279BDCF" w:rsidR="00913831" w:rsidRPr="008543A2" w:rsidRDefault="00913831">
      <w:pPr>
        <w:rPr>
          <w:b/>
          <w:bCs/>
          <w:noProof/>
          <w:color w:val="000000" w:themeColor="text1"/>
        </w:rPr>
      </w:pPr>
      <w:r w:rsidRPr="008543A2">
        <w:rPr>
          <w:b/>
          <w:bCs/>
          <w:noProof/>
          <w:color w:val="000000" w:themeColor="text1"/>
        </w:rPr>
        <w:t>Lærerrolle</w:t>
      </w:r>
    </w:p>
    <w:p w14:paraId="2373887D" w14:textId="5EF7CA61" w:rsidR="00913831" w:rsidRPr="0077551E" w:rsidRDefault="00913831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Du </w:t>
      </w:r>
      <w:r w:rsidR="00043B4C">
        <w:rPr>
          <w:noProof/>
          <w:color w:val="000000" w:themeColor="text1"/>
        </w:rPr>
        <w:t xml:space="preserve">skal i dette forløb indtage </w:t>
      </w:r>
      <w:r>
        <w:rPr>
          <w:noProof/>
          <w:color w:val="000000" w:themeColor="text1"/>
        </w:rPr>
        <w:t xml:space="preserve">en faciliterende </w:t>
      </w:r>
      <w:r w:rsidR="00043B4C">
        <w:rPr>
          <w:noProof/>
          <w:color w:val="000000" w:themeColor="text1"/>
        </w:rPr>
        <w:t xml:space="preserve">lærerrole, </w:t>
      </w:r>
      <w:r w:rsidR="00606667" w:rsidRPr="00606667">
        <w:rPr>
          <w:noProof/>
          <w:color w:val="000000" w:themeColor="text1"/>
        </w:rPr>
        <w:t xml:space="preserve">hvor </w:t>
      </w:r>
      <w:r w:rsidR="00606667">
        <w:rPr>
          <w:noProof/>
          <w:color w:val="000000" w:themeColor="text1"/>
        </w:rPr>
        <w:t xml:space="preserve">du </w:t>
      </w:r>
      <w:r w:rsidR="00606667" w:rsidRPr="00606667">
        <w:rPr>
          <w:noProof/>
          <w:color w:val="000000" w:themeColor="text1"/>
        </w:rPr>
        <w:t xml:space="preserve">skaber interesse, fungerer som coach, stiller åbne spørgsmål, giver tid til eleverne og observerer deres arbejde, fremfor den traditionelle </w:t>
      </w:r>
      <w:r w:rsidR="008543A2">
        <w:rPr>
          <w:noProof/>
          <w:color w:val="000000" w:themeColor="text1"/>
        </w:rPr>
        <w:t>lærer</w:t>
      </w:r>
      <w:r w:rsidR="00606667" w:rsidRPr="00606667">
        <w:rPr>
          <w:noProof/>
          <w:color w:val="000000" w:themeColor="text1"/>
        </w:rPr>
        <w:t xml:space="preserve">rolle, hvor </w:t>
      </w:r>
      <w:r w:rsidR="008543A2">
        <w:rPr>
          <w:noProof/>
          <w:color w:val="000000" w:themeColor="text1"/>
        </w:rPr>
        <w:t>du</w:t>
      </w:r>
      <w:r w:rsidR="00606667" w:rsidRPr="00606667">
        <w:rPr>
          <w:noProof/>
          <w:color w:val="000000" w:themeColor="text1"/>
        </w:rPr>
        <w:t xml:space="preserve"> forklarer metoder og begreber og giver svar.</w:t>
      </w:r>
    </w:p>
    <w:p w14:paraId="0FC2C59D" w14:textId="607D5865" w:rsidR="00CF157D" w:rsidRPr="00CF157D" w:rsidRDefault="00CF157D" w:rsidP="00CF157D">
      <w:pPr>
        <w:rPr>
          <w:b/>
          <w:bCs/>
          <w:noProof/>
        </w:rPr>
      </w:pPr>
      <w:r w:rsidRPr="00CF157D">
        <w:rPr>
          <w:b/>
          <w:bCs/>
          <w:noProof/>
        </w:rPr>
        <w:t>Formål og proces</w:t>
      </w:r>
    </w:p>
    <w:p w14:paraId="06FA6C74" w14:textId="3EDCDD09" w:rsidR="00CF157D" w:rsidRPr="00503D6D" w:rsidRDefault="00CF157D" w:rsidP="00CF157D">
      <w:pPr>
        <w:rPr>
          <w:noProof/>
        </w:rPr>
      </w:pPr>
      <w:r>
        <w:rPr>
          <w:noProof/>
        </w:rPr>
        <w:t>Til eleven: I dette forløb skal du vise, at du kan</w:t>
      </w:r>
      <w:r w:rsidRPr="00503D6D">
        <w:rPr>
          <w:noProof/>
        </w:rPr>
        <w:t xml:space="preserve"> fortage enklte beregninger ved anvendelse af fysiske formler</w:t>
      </w:r>
      <w:r>
        <w:rPr>
          <w:noProof/>
        </w:rPr>
        <w:t>, h</w:t>
      </w:r>
      <w:r w:rsidRPr="00503D6D">
        <w:rPr>
          <w:noProof/>
        </w:rPr>
        <w:t>vor du finder og miljø belastningen med microplast fra bildæk. Dette gøres gennem forsøg og beregninger</w:t>
      </w:r>
      <w:r>
        <w:rPr>
          <w:noProof/>
        </w:rPr>
        <w:t xml:space="preserve"> i samarbejde med dine kammerater. Du skal dokum</w:t>
      </w:r>
      <w:r w:rsidR="00CC28FF">
        <w:rPr>
          <w:noProof/>
        </w:rPr>
        <w:t>e</w:t>
      </w:r>
      <w:r>
        <w:rPr>
          <w:noProof/>
        </w:rPr>
        <w:t>ntere undervejs vha. bill</w:t>
      </w:r>
      <w:r>
        <w:rPr>
          <w:noProof/>
        </w:rPr>
        <w:t>e</w:t>
      </w:r>
      <w:r>
        <w:rPr>
          <w:noProof/>
        </w:rPr>
        <w:t xml:space="preserve">der, onter og videooptagelser. </w:t>
      </w:r>
      <w:r w:rsidR="00CC28FF">
        <w:rPr>
          <w:noProof/>
        </w:rPr>
        <w:t>Aflsutningsvist skal I frmelægge jeres resultateter for hinanden.</w:t>
      </w:r>
    </w:p>
    <w:p w14:paraId="61C42A0D" w14:textId="395D0AD6" w:rsidR="00CF157D" w:rsidRPr="008E3B2D" w:rsidRDefault="00CF157D" w:rsidP="00CF157D">
      <w:pPr>
        <w:rPr>
          <w:noProof/>
          <w:color w:val="FF0000"/>
        </w:rPr>
      </w:pPr>
      <w:r>
        <w:rPr>
          <w:b/>
          <w:bCs/>
          <w:noProof/>
        </w:rPr>
        <w:t>Fysikfaglige m</w:t>
      </w:r>
      <w:r w:rsidRPr="757B8530">
        <w:rPr>
          <w:b/>
          <w:bCs/>
          <w:noProof/>
        </w:rPr>
        <w:t xml:space="preserve">ål </w:t>
      </w:r>
    </w:p>
    <w:p w14:paraId="77BCAE84" w14:textId="1F3B0FC3" w:rsidR="008E3B2D" w:rsidRPr="00830CF6" w:rsidRDefault="3F92091D" w:rsidP="00263E80">
      <w:pPr>
        <w:rPr>
          <w:noProof/>
        </w:rPr>
      </w:pPr>
      <w:r w:rsidRPr="00830CF6">
        <w:rPr>
          <w:noProof/>
        </w:rPr>
        <w:t xml:space="preserve">Målet er at </w:t>
      </w:r>
      <w:r w:rsidR="0077551E" w:rsidRPr="00830CF6">
        <w:rPr>
          <w:noProof/>
        </w:rPr>
        <w:t>du efter forløbet</w:t>
      </w:r>
      <w:r w:rsidR="00343272" w:rsidRPr="00830CF6">
        <w:rPr>
          <w:noProof/>
        </w:rPr>
        <w:t>:</w:t>
      </w:r>
    </w:p>
    <w:p w14:paraId="38A5B479" w14:textId="77777777" w:rsidR="008A2FFE" w:rsidRPr="00830CF6" w:rsidRDefault="008A2FFE" w:rsidP="008A2FFE">
      <w:pPr>
        <w:pStyle w:val="Listeafsnit"/>
        <w:numPr>
          <w:ilvl w:val="0"/>
          <w:numId w:val="8"/>
        </w:numPr>
        <w:rPr>
          <w:noProof/>
        </w:rPr>
      </w:pPr>
      <w:r w:rsidRPr="00830CF6">
        <w:rPr>
          <w:noProof/>
        </w:rPr>
        <w:t>selvstændigt kan søge information på nettet</w:t>
      </w:r>
    </w:p>
    <w:p w14:paraId="70898534" w14:textId="7F9C1E7D" w:rsidR="00394373" w:rsidRPr="00830CF6" w:rsidRDefault="00AA4B0A" w:rsidP="00830CF6">
      <w:pPr>
        <w:pStyle w:val="Listeafsnit"/>
        <w:numPr>
          <w:ilvl w:val="0"/>
          <w:numId w:val="8"/>
        </w:numPr>
        <w:rPr>
          <w:noProof/>
        </w:rPr>
      </w:pPr>
      <w:r w:rsidRPr="00830CF6">
        <w:rPr>
          <w:noProof/>
        </w:rPr>
        <w:t xml:space="preserve">kan redegøre for og forklare </w:t>
      </w:r>
      <w:r w:rsidR="00343272" w:rsidRPr="00830CF6">
        <w:rPr>
          <w:noProof/>
        </w:rPr>
        <w:t>l</w:t>
      </w:r>
      <w:r w:rsidR="39A7C08C" w:rsidRPr="00830CF6">
        <w:rPr>
          <w:noProof/>
        </w:rPr>
        <w:t xml:space="preserve">ovkrav </w:t>
      </w:r>
      <w:r w:rsidR="00343272" w:rsidRPr="00830CF6">
        <w:rPr>
          <w:noProof/>
        </w:rPr>
        <w:t>til</w:t>
      </w:r>
      <w:r w:rsidR="39A7C08C" w:rsidRPr="00830CF6">
        <w:rPr>
          <w:noProof/>
        </w:rPr>
        <w:t xml:space="preserve"> </w:t>
      </w:r>
      <w:r w:rsidR="00343272" w:rsidRPr="00830CF6">
        <w:rPr>
          <w:noProof/>
        </w:rPr>
        <w:t>bil</w:t>
      </w:r>
      <w:r w:rsidR="39A7C08C" w:rsidRPr="00830CF6">
        <w:rPr>
          <w:noProof/>
        </w:rPr>
        <w:t>dæk</w:t>
      </w:r>
    </w:p>
    <w:p w14:paraId="54DEB27B" w14:textId="234AA01E" w:rsidR="00394373" w:rsidRPr="00830CF6" w:rsidRDefault="00AA4B0A" w:rsidP="00830CF6">
      <w:pPr>
        <w:pStyle w:val="Listeafsnit"/>
        <w:numPr>
          <w:ilvl w:val="0"/>
          <w:numId w:val="8"/>
        </w:numPr>
        <w:rPr>
          <w:noProof/>
        </w:rPr>
      </w:pPr>
      <w:r w:rsidRPr="00830CF6">
        <w:rPr>
          <w:noProof/>
        </w:rPr>
        <w:t xml:space="preserve">kan </w:t>
      </w:r>
      <w:r w:rsidR="00551993" w:rsidRPr="00830CF6">
        <w:rPr>
          <w:noProof/>
        </w:rPr>
        <w:t xml:space="preserve">gennemføre </w:t>
      </w:r>
      <w:r w:rsidR="39A7C08C" w:rsidRPr="00830CF6">
        <w:rPr>
          <w:noProof/>
        </w:rPr>
        <w:t>volumeberegninger</w:t>
      </w:r>
    </w:p>
    <w:p w14:paraId="23147709" w14:textId="119C3182" w:rsidR="00394373" w:rsidRPr="00830CF6" w:rsidRDefault="00551993" w:rsidP="00830CF6">
      <w:pPr>
        <w:pStyle w:val="Listeafsnit"/>
        <w:numPr>
          <w:ilvl w:val="0"/>
          <w:numId w:val="8"/>
        </w:numPr>
        <w:rPr>
          <w:noProof/>
        </w:rPr>
      </w:pPr>
      <w:r w:rsidRPr="00830CF6">
        <w:rPr>
          <w:noProof/>
        </w:rPr>
        <w:t>kan o</w:t>
      </w:r>
      <w:r w:rsidR="39A7C08C" w:rsidRPr="00830CF6">
        <w:rPr>
          <w:noProof/>
        </w:rPr>
        <w:t>mregne mellem volumen og vægt</w:t>
      </w:r>
    </w:p>
    <w:p w14:paraId="6265762F" w14:textId="3023F333" w:rsidR="00394373" w:rsidRPr="00830CF6" w:rsidRDefault="00551993" w:rsidP="00830CF6">
      <w:pPr>
        <w:pStyle w:val="Listeafsnit"/>
        <w:numPr>
          <w:ilvl w:val="0"/>
          <w:numId w:val="8"/>
        </w:numPr>
        <w:rPr>
          <w:noProof/>
        </w:rPr>
      </w:pPr>
      <w:r w:rsidRPr="00830CF6">
        <w:rPr>
          <w:noProof/>
        </w:rPr>
        <w:t>kan vurdere og analysere bil</w:t>
      </w:r>
      <w:r w:rsidR="6CF6A5E3" w:rsidRPr="00830CF6">
        <w:rPr>
          <w:noProof/>
        </w:rPr>
        <w:t>dækkets opbygning</w:t>
      </w:r>
    </w:p>
    <w:p w14:paraId="57A03057" w14:textId="6E35B8BD" w:rsidR="008B4D34" w:rsidRPr="00830CF6" w:rsidRDefault="005B546E" w:rsidP="00830CF6">
      <w:pPr>
        <w:pStyle w:val="Listeafsnit"/>
        <w:numPr>
          <w:ilvl w:val="0"/>
          <w:numId w:val="8"/>
        </w:numPr>
        <w:rPr>
          <w:noProof/>
        </w:rPr>
      </w:pPr>
      <w:r w:rsidRPr="00830CF6">
        <w:rPr>
          <w:noProof/>
        </w:rPr>
        <w:t>kan opsamle data og behandle disse i relevante oversigter</w:t>
      </w:r>
    </w:p>
    <w:p w14:paraId="0B3F304D" w14:textId="480948CB" w:rsidR="005B546E" w:rsidRDefault="005B546E" w:rsidP="00830CF6">
      <w:pPr>
        <w:pStyle w:val="Listeafsnit"/>
        <w:numPr>
          <w:ilvl w:val="0"/>
          <w:numId w:val="8"/>
        </w:numPr>
        <w:rPr>
          <w:noProof/>
        </w:rPr>
      </w:pPr>
      <w:r w:rsidRPr="00830CF6">
        <w:rPr>
          <w:noProof/>
        </w:rPr>
        <w:t>med støtte kan opfinde, beskrive og forklare fysiske forsøg</w:t>
      </w:r>
    </w:p>
    <w:p w14:paraId="3BC6C65F" w14:textId="0C4C44E7" w:rsidR="008A2FFE" w:rsidRPr="008A2FFE" w:rsidRDefault="008A2FFE" w:rsidP="008A2FFE">
      <w:pPr>
        <w:pStyle w:val="Listeafsnit"/>
        <w:numPr>
          <w:ilvl w:val="0"/>
          <w:numId w:val="8"/>
        </w:numPr>
        <w:rPr>
          <w:noProof/>
        </w:rPr>
      </w:pPr>
      <w:r w:rsidRPr="008A2FFE">
        <w:rPr>
          <w:noProof/>
        </w:rPr>
        <w:t>kan foretage enkle beregninger ved anvendelse af fysiske formler. (F-niveau)</w:t>
      </w:r>
    </w:p>
    <w:p w14:paraId="5EBD4D2C" w14:textId="6EB8D9CB" w:rsidR="008A2FFE" w:rsidRPr="008A2FFE" w:rsidRDefault="008A2FFE" w:rsidP="00503D6D">
      <w:pPr>
        <w:pStyle w:val="Listeafsnit"/>
        <w:rPr>
          <w:noProof/>
        </w:rPr>
      </w:pPr>
      <w:r w:rsidRPr="008A2FFE">
        <w:rPr>
          <w:noProof/>
        </w:rPr>
        <w:t>kan udføre beregninger ved anvendelse af fysiske formler. (E-niveau)</w:t>
      </w:r>
      <w:r w:rsidR="00503D6D">
        <w:rPr>
          <w:noProof/>
        </w:rPr>
        <w:br/>
      </w:r>
      <w:r w:rsidRPr="008A2FFE">
        <w:rPr>
          <w:noProof/>
        </w:rPr>
        <w:t>kan med sikkerhed udføre beregninger ved anvendelse af fysiske formler. (</w:t>
      </w:r>
      <w:r w:rsidR="00503D6D">
        <w:rPr>
          <w:noProof/>
        </w:rPr>
        <w:t>C</w:t>
      </w:r>
      <w:r w:rsidRPr="008A2FFE">
        <w:rPr>
          <w:noProof/>
        </w:rPr>
        <w:t>-niveau)</w:t>
      </w:r>
    </w:p>
    <w:p w14:paraId="34259458" w14:textId="62147CCD" w:rsidR="00363773" w:rsidRPr="00363773" w:rsidRDefault="00363773">
      <w:pPr>
        <w:rPr>
          <w:b/>
          <w:bCs/>
          <w:noProof/>
        </w:rPr>
      </w:pPr>
      <w:r w:rsidRPr="00363773">
        <w:rPr>
          <w:b/>
          <w:bCs/>
          <w:noProof/>
        </w:rPr>
        <w:t>Materialer</w:t>
      </w:r>
    </w:p>
    <w:p w14:paraId="0C6D71BE" w14:textId="4F1CAB28" w:rsidR="1E95F11F" w:rsidRPr="004F116D" w:rsidRDefault="1E95F11F" w:rsidP="757B8530">
      <w:pPr>
        <w:rPr>
          <w:noProof/>
          <w:color w:val="000000" w:themeColor="text1"/>
        </w:rPr>
      </w:pPr>
      <w:r w:rsidRPr="004F116D">
        <w:rPr>
          <w:noProof/>
          <w:color w:val="000000" w:themeColor="text1"/>
        </w:rPr>
        <w:t>Nyt dæk, nedslidt dæk (samme mærke og størrelse)</w:t>
      </w:r>
      <w:r w:rsidR="094F393F" w:rsidRPr="004F116D">
        <w:rPr>
          <w:noProof/>
          <w:color w:val="000000" w:themeColor="text1"/>
        </w:rPr>
        <w:t>, metermåler, lommeregner.</w:t>
      </w:r>
    </w:p>
    <w:p w14:paraId="7EC724B8" w14:textId="77777777" w:rsidR="00686447" w:rsidRDefault="00394373">
      <w:pPr>
        <w:rPr>
          <w:b/>
          <w:bCs/>
          <w:noProof/>
        </w:rPr>
      </w:pPr>
      <w:r w:rsidRPr="00C04614">
        <w:rPr>
          <w:b/>
          <w:bCs/>
          <w:noProof/>
        </w:rPr>
        <w:t>Opgave</w:t>
      </w:r>
      <w:r w:rsidR="00C04614" w:rsidRPr="00C04614">
        <w:rPr>
          <w:b/>
          <w:bCs/>
          <w:noProof/>
        </w:rPr>
        <w:t>r</w:t>
      </w:r>
    </w:p>
    <w:p w14:paraId="72A67612" w14:textId="79035CDA" w:rsidR="00DF514D" w:rsidRPr="00C04614" w:rsidRDefault="00DF514D">
      <w:pPr>
        <w:rPr>
          <w:b/>
          <w:bCs/>
          <w:noProof/>
        </w:rPr>
      </w:pPr>
      <w:r w:rsidRPr="00677C18">
        <w:rPr>
          <w:noProof/>
        </w:rPr>
        <w:t>Når dæk slides frigiver det  mikroplast. Hvord</w:t>
      </w:r>
      <w:r w:rsidR="00FE2ECC" w:rsidRPr="00677C18">
        <w:rPr>
          <w:noProof/>
        </w:rPr>
        <w:t>a</w:t>
      </w:r>
      <w:r w:rsidRPr="00677C18">
        <w:rPr>
          <w:noProof/>
        </w:rPr>
        <w:t>n kan det være</w:t>
      </w:r>
      <w:r w:rsidR="00457009">
        <w:rPr>
          <w:noProof/>
        </w:rPr>
        <w:t>? E</w:t>
      </w:r>
      <w:r w:rsidR="00FE2ECC" w:rsidRPr="00677C18">
        <w:rPr>
          <w:noProof/>
        </w:rPr>
        <w:t>r det</w:t>
      </w:r>
      <w:r w:rsidR="00457009">
        <w:rPr>
          <w:noProof/>
        </w:rPr>
        <w:t xml:space="preserve"> et</w:t>
      </w:r>
      <w:r w:rsidR="00FE2ECC" w:rsidRPr="00677C18">
        <w:rPr>
          <w:noProof/>
        </w:rPr>
        <w:t xml:space="preserve"> problem</w:t>
      </w:r>
      <w:r w:rsidR="00686447">
        <w:rPr>
          <w:noProof/>
        </w:rPr>
        <w:t>?</w:t>
      </w:r>
    </w:p>
    <w:p w14:paraId="0C9565B0" w14:textId="22DE81FA" w:rsidR="00900D7E" w:rsidRDefault="00AD0EE0" w:rsidP="00954559">
      <w:pPr>
        <w:pStyle w:val="Listeafsnit"/>
        <w:numPr>
          <w:ilvl w:val="0"/>
          <w:numId w:val="4"/>
        </w:numPr>
        <w:rPr>
          <w:noProof/>
        </w:rPr>
      </w:pPr>
      <w:r>
        <w:rPr>
          <w:b/>
          <w:bCs/>
          <w:noProof/>
        </w:rPr>
        <w:t xml:space="preserve">Før I går i gang med at eksperimentere: </w:t>
      </w:r>
      <w:r w:rsidR="00BC0021">
        <w:rPr>
          <w:b/>
          <w:bCs/>
          <w:noProof/>
        </w:rPr>
        <w:t>Overvej og u</w:t>
      </w:r>
      <w:r w:rsidR="00C04614" w:rsidRPr="00D267BE">
        <w:rPr>
          <w:b/>
          <w:bCs/>
          <w:noProof/>
        </w:rPr>
        <w:t>ndersøg hvad der sker, når et bildæk slides</w:t>
      </w:r>
      <w:r w:rsidR="00C04614">
        <w:rPr>
          <w:noProof/>
        </w:rPr>
        <w:br/>
        <w:t>Forslag til spørgsmål I kan stille jer selv:</w:t>
      </w:r>
      <w:r w:rsidR="00C04614">
        <w:rPr>
          <w:noProof/>
        </w:rPr>
        <w:br/>
      </w:r>
      <w:r w:rsidR="00C04614">
        <w:rPr>
          <w:noProof/>
        </w:rPr>
        <w:lastRenderedPageBreak/>
        <w:t>- Hvordan kan man måle og regne på det?</w:t>
      </w:r>
      <w:r w:rsidR="00C04614">
        <w:rPr>
          <w:noProof/>
        </w:rPr>
        <w:br/>
        <w:t>- Hvilke faktorer h</w:t>
      </w:r>
      <w:r w:rsidR="00A45E09">
        <w:rPr>
          <w:noProof/>
        </w:rPr>
        <w:t>a</w:t>
      </w:r>
      <w:r w:rsidR="00C04614">
        <w:rPr>
          <w:noProof/>
        </w:rPr>
        <w:t>r indflydelse på, hvor meget og hvor hurtigt et bildæk slides?</w:t>
      </w:r>
      <w:r w:rsidR="00D267BE">
        <w:rPr>
          <w:noProof/>
        </w:rPr>
        <w:br/>
        <w:t xml:space="preserve">- Vil alle </w:t>
      </w:r>
      <w:r w:rsidR="00A45E09">
        <w:rPr>
          <w:noProof/>
        </w:rPr>
        <w:t xml:space="preserve">4 </w:t>
      </w:r>
      <w:r w:rsidR="00D267BE">
        <w:rPr>
          <w:noProof/>
        </w:rPr>
        <w:t>d</w:t>
      </w:r>
      <w:r w:rsidR="00A45E09">
        <w:rPr>
          <w:noProof/>
        </w:rPr>
        <w:t>æ</w:t>
      </w:r>
      <w:r w:rsidR="00D267BE">
        <w:rPr>
          <w:noProof/>
        </w:rPr>
        <w:t>k slides lige meget</w:t>
      </w:r>
      <w:r w:rsidR="00954559">
        <w:rPr>
          <w:noProof/>
        </w:rPr>
        <w:t>?</w:t>
      </w:r>
      <w:r w:rsidR="00954559">
        <w:rPr>
          <w:noProof/>
        </w:rPr>
        <w:br/>
        <w:t>- Hvilke lovkrav er der til bildæk?</w:t>
      </w:r>
      <w:r w:rsidR="00F30156">
        <w:rPr>
          <w:noProof/>
        </w:rPr>
        <w:br/>
      </w:r>
      <w:r w:rsidR="00D267BE">
        <w:rPr>
          <w:noProof/>
        </w:rPr>
        <w:br/>
      </w:r>
      <w:r w:rsidR="00F30156" w:rsidRPr="00F30156">
        <w:rPr>
          <w:noProof/>
        </w:rPr>
        <w:t>Brug nettet, bøger og jeres egne erfaringer til at gøre jer disse overvejelser. Snak også med jeres lærer og lad jer inspirere af andre i klassen</w:t>
      </w:r>
      <w:r w:rsidR="00F30156">
        <w:rPr>
          <w:noProof/>
        </w:rPr>
        <w:t>.</w:t>
      </w:r>
    </w:p>
    <w:p w14:paraId="5A0D7354" w14:textId="77777777" w:rsidR="00F30156" w:rsidRDefault="00F30156" w:rsidP="00F30156">
      <w:pPr>
        <w:pStyle w:val="Listeafsnit"/>
        <w:rPr>
          <w:noProof/>
        </w:rPr>
      </w:pPr>
    </w:p>
    <w:p w14:paraId="5DD3F08F" w14:textId="47454986" w:rsidR="00D26FFC" w:rsidRDefault="00D26FFC" w:rsidP="00C864EE">
      <w:pPr>
        <w:pStyle w:val="Listeafsnit"/>
        <w:numPr>
          <w:ilvl w:val="0"/>
          <w:numId w:val="4"/>
        </w:numPr>
        <w:rPr>
          <w:noProof/>
        </w:rPr>
      </w:pPr>
      <w:r w:rsidRPr="00D267BE">
        <w:rPr>
          <w:b/>
          <w:bCs/>
          <w:noProof/>
        </w:rPr>
        <w:t xml:space="preserve">Lav forsøg med bildæk, så </w:t>
      </w:r>
      <w:r w:rsidR="00F30156">
        <w:rPr>
          <w:b/>
          <w:bCs/>
          <w:noProof/>
        </w:rPr>
        <w:t>I</w:t>
      </w:r>
      <w:r w:rsidRPr="00D267BE">
        <w:rPr>
          <w:b/>
          <w:bCs/>
          <w:noProof/>
        </w:rPr>
        <w:t xml:space="preserve"> får </w:t>
      </w:r>
      <w:r w:rsidR="00900D7E">
        <w:rPr>
          <w:b/>
          <w:bCs/>
          <w:noProof/>
        </w:rPr>
        <w:t>n</w:t>
      </w:r>
      <w:r w:rsidRPr="00D267BE">
        <w:rPr>
          <w:b/>
          <w:bCs/>
          <w:noProof/>
        </w:rPr>
        <w:t>ogle data at beregne ud fra</w:t>
      </w:r>
      <w:r w:rsidR="00C24A78">
        <w:rPr>
          <w:b/>
          <w:bCs/>
          <w:noProof/>
        </w:rPr>
        <w:br/>
      </w:r>
      <w:r w:rsidR="005C0710" w:rsidRPr="005B7C29">
        <w:rPr>
          <w:noProof/>
        </w:rPr>
        <w:t>- M</w:t>
      </w:r>
      <w:r w:rsidR="00C24A78" w:rsidRPr="005B7C29">
        <w:rPr>
          <w:noProof/>
        </w:rPr>
        <w:t xml:space="preserve">ål f.eks.  på hvor meget dækket slides på forskellige </w:t>
      </w:r>
      <w:r w:rsidR="005C0710" w:rsidRPr="005B7C29">
        <w:rPr>
          <w:noProof/>
        </w:rPr>
        <w:t>underlag</w:t>
      </w:r>
      <w:r w:rsidR="005C0710" w:rsidRPr="005B7C29">
        <w:rPr>
          <w:noProof/>
        </w:rPr>
        <w:br/>
        <w:t>- Mål f.eks. på et tyndslidt og et nyt dæ</w:t>
      </w:r>
      <w:r w:rsidR="00C864EE">
        <w:rPr>
          <w:noProof/>
        </w:rPr>
        <w:t>k</w:t>
      </w:r>
      <w:r w:rsidR="00C864EE">
        <w:rPr>
          <w:noProof/>
        </w:rPr>
        <w:br/>
        <w:t>- Mål f.eks. på oppumpede og flade bildæk</w:t>
      </w:r>
      <w:r w:rsidR="005B7C29">
        <w:rPr>
          <w:noProof/>
        </w:rPr>
        <w:br/>
        <w:t xml:space="preserve">- mål f.eks. på </w:t>
      </w:r>
      <w:r w:rsidR="00943C78">
        <w:rPr>
          <w:noProof/>
        </w:rPr>
        <w:t>opbremsninger, hvor meget dækket slides</w:t>
      </w:r>
      <w:r w:rsidR="00534DFF">
        <w:rPr>
          <w:noProof/>
        </w:rPr>
        <w:br/>
      </w:r>
    </w:p>
    <w:p w14:paraId="4903E156" w14:textId="5D04A1B1" w:rsidR="007D2285" w:rsidRPr="007D2285" w:rsidRDefault="00943C78" w:rsidP="00472502">
      <w:pPr>
        <w:pStyle w:val="Listeafsnit"/>
        <w:numPr>
          <w:ilvl w:val="0"/>
          <w:numId w:val="4"/>
        </w:numPr>
        <w:rPr>
          <w:noProof/>
        </w:rPr>
      </w:pPr>
      <w:r w:rsidRPr="757B8530">
        <w:rPr>
          <w:b/>
          <w:bCs/>
          <w:noProof/>
        </w:rPr>
        <w:t>Lav beregninger på baggrund af jeres fors</w:t>
      </w:r>
      <w:r w:rsidR="00534DFF" w:rsidRPr="757B8530">
        <w:rPr>
          <w:b/>
          <w:bCs/>
          <w:noProof/>
        </w:rPr>
        <w:t>ø</w:t>
      </w:r>
      <w:r w:rsidRPr="757B8530">
        <w:rPr>
          <w:b/>
          <w:bCs/>
          <w:noProof/>
        </w:rPr>
        <w:t>g</w:t>
      </w:r>
      <w:r w:rsidR="00316407" w:rsidRPr="757B8530">
        <w:rPr>
          <w:b/>
          <w:bCs/>
          <w:noProof/>
        </w:rPr>
        <w:t>.</w:t>
      </w:r>
      <w:r w:rsidR="007D2285">
        <w:br/>
      </w:r>
      <w:proofErr w:type="gramStart"/>
      <w:r w:rsidR="007D2285">
        <w:t xml:space="preserve">-  </w:t>
      </w:r>
      <w:r w:rsidR="00316407" w:rsidRPr="757B8530">
        <w:rPr>
          <w:noProof/>
        </w:rPr>
        <w:t>I</w:t>
      </w:r>
      <w:proofErr w:type="gramEnd"/>
      <w:r w:rsidR="00316407" w:rsidRPr="757B8530">
        <w:rPr>
          <w:noProof/>
        </w:rPr>
        <w:t xml:space="preserve"> skal lave</w:t>
      </w:r>
      <w:r w:rsidR="00316407" w:rsidRPr="757B8530">
        <w:rPr>
          <w:b/>
          <w:bCs/>
          <w:noProof/>
        </w:rPr>
        <w:t xml:space="preserve"> </w:t>
      </w:r>
      <w:r w:rsidR="007E014E" w:rsidRPr="757B8530">
        <w:rPr>
          <w:noProof/>
        </w:rPr>
        <w:t>2-3 visuelle oversigter over jeres beregninger. I kan f.eks. lave et et søjlediagram</w:t>
      </w:r>
      <w:r w:rsidR="00457009">
        <w:rPr>
          <w:noProof/>
        </w:rPr>
        <w:t>mer</w:t>
      </w:r>
      <w:r w:rsidR="007E014E" w:rsidRPr="757B8530">
        <w:rPr>
          <w:noProof/>
        </w:rPr>
        <w:t xml:space="preserve">, </w:t>
      </w:r>
      <w:r w:rsidR="3FFFC0EC" w:rsidRPr="00472502">
        <w:rPr>
          <w:noProof/>
          <w:color w:val="000000" w:themeColor="text1"/>
        </w:rPr>
        <w:t xml:space="preserve">eller </w:t>
      </w:r>
      <w:r w:rsidR="6B628F5D" w:rsidRPr="00472502">
        <w:rPr>
          <w:noProof/>
          <w:color w:val="000000" w:themeColor="text1"/>
        </w:rPr>
        <w:t xml:space="preserve">plancher, billeder </w:t>
      </w:r>
      <w:r w:rsidR="00457009" w:rsidRPr="00472502">
        <w:rPr>
          <w:noProof/>
          <w:color w:val="000000" w:themeColor="text1"/>
        </w:rPr>
        <w:t>og</w:t>
      </w:r>
      <w:r w:rsidR="6B628F5D" w:rsidRPr="00472502">
        <w:rPr>
          <w:noProof/>
          <w:color w:val="000000" w:themeColor="text1"/>
        </w:rPr>
        <w:t xml:space="preserve"> tegninger)</w:t>
      </w:r>
    </w:p>
    <w:p w14:paraId="66470A19" w14:textId="0408B0CC" w:rsidR="00457009" w:rsidRPr="00472502" w:rsidRDefault="007D2285" w:rsidP="007D2285">
      <w:pPr>
        <w:ind w:firstLine="720"/>
        <w:rPr>
          <w:noProof/>
        </w:rPr>
      </w:pPr>
      <w:r>
        <w:rPr>
          <w:noProof/>
        </w:rPr>
        <w:t xml:space="preserve">-  </w:t>
      </w:r>
      <w:r w:rsidR="00457009" w:rsidRPr="00472502">
        <w:rPr>
          <w:noProof/>
        </w:rPr>
        <w:t xml:space="preserve">Anvend relevante formler og </w:t>
      </w:r>
      <w:r w:rsidR="00472502" w:rsidRPr="00472502">
        <w:rPr>
          <w:noProof/>
        </w:rPr>
        <w:t>beregninger – søg evt. hjælp hos jeres lærer til dette</w:t>
      </w:r>
    </w:p>
    <w:p w14:paraId="6A884AB2" w14:textId="1F227216" w:rsidR="00282649" w:rsidRDefault="00534DFF" w:rsidP="007C0F68">
      <w:pPr>
        <w:rPr>
          <w:noProof/>
        </w:rPr>
      </w:pPr>
      <w:r w:rsidRPr="00C81C0C">
        <w:rPr>
          <w:b/>
          <w:bCs/>
          <w:noProof/>
        </w:rPr>
        <w:t>Dokumentation</w:t>
      </w:r>
      <w:r w:rsidR="008E3B2D">
        <w:rPr>
          <w:b/>
          <w:bCs/>
          <w:noProof/>
        </w:rPr>
        <w:t xml:space="preserve"> og præsentation</w:t>
      </w:r>
      <w:r w:rsidR="004A297D">
        <w:rPr>
          <w:b/>
          <w:bCs/>
          <w:noProof/>
        </w:rPr>
        <w:br/>
      </w:r>
      <w:r w:rsidR="00A70157">
        <w:rPr>
          <w:b/>
          <w:bCs/>
          <w:noProof/>
        </w:rPr>
        <w:br/>
      </w:r>
      <w:r w:rsidR="00C81C0C">
        <w:rPr>
          <w:noProof/>
        </w:rPr>
        <w:t>I skal</w:t>
      </w:r>
      <w:r w:rsidR="009D11E3">
        <w:rPr>
          <w:noProof/>
        </w:rPr>
        <w:t xml:space="preserve"> </w:t>
      </w:r>
      <w:r w:rsidR="00196F8D">
        <w:rPr>
          <w:noProof/>
        </w:rPr>
        <w:t>præsentere</w:t>
      </w:r>
      <w:r w:rsidR="00107632">
        <w:rPr>
          <w:noProof/>
        </w:rPr>
        <w:t xml:space="preserve"> for klasen og jeres lærer,</w:t>
      </w:r>
      <w:r w:rsidR="009D11E3">
        <w:rPr>
          <w:noProof/>
        </w:rPr>
        <w:t xml:space="preserve"> </w:t>
      </w:r>
      <w:r w:rsidR="00804315">
        <w:rPr>
          <w:noProof/>
        </w:rPr>
        <w:t xml:space="preserve">hvad I fandt ud af </w:t>
      </w:r>
      <w:r w:rsidR="00BC400E">
        <w:rPr>
          <w:noProof/>
        </w:rPr>
        <w:t>i jeres fors</w:t>
      </w:r>
      <w:r w:rsidR="00A70157">
        <w:rPr>
          <w:noProof/>
        </w:rPr>
        <w:t>ø</w:t>
      </w:r>
      <w:r w:rsidR="00BC400E">
        <w:rPr>
          <w:noProof/>
        </w:rPr>
        <w:t>g og beregninger</w:t>
      </w:r>
      <w:r w:rsidR="00C419F6">
        <w:rPr>
          <w:noProof/>
        </w:rPr>
        <w:t>.</w:t>
      </w:r>
    </w:p>
    <w:p w14:paraId="5DA32832" w14:textId="41F702D8" w:rsidR="00282649" w:rsidRDefault="00196F8D" w:rsidP="007C0F68">
      <w:pPr>
        <w:rPr>
          <w:noProof/>
        </w:rPr>
      </w:pPr>
      <w:r>
        <w:rPr>
          <w:noProof/>
        </w:rPr>
        <w:t>Jeres præsentation skal indeholde</w:t>
      </w:r>
      <w:r w:rsidR="00282649">
        <w:rPr>
          <w:noProof/>
        </w:rPr>
        <w:t>:</w:t>
      </w:r>
      <w:r w:rsidR="00282649">
        <w:rPr>
          <w:noProof/>
        </w:rPr>
        <w:br/>
      </w:r>
    </w:p>
    <w:p w14:paraId="536BEFC9" w14:textId="59047E2F" w:rsidR="007C0F68" w:rsidRDefault="001B51EC" w:rsidP="001B51EC">
      <w:pPr>
        <w:pStyle w:val="Listeafsnit"/>
        <w:numPr>
          <w:ilvl w:val="0"/>
          <w:numId w:val="7"/>
        </w:numPr>
        <w:rPr>
          <w:noProof/>
        </w:rPr>
      </w:pPr>
      <w:r w:rsidRPr="001B51EC">
        <w:rPr>
          <w:b/>
          <w:bCs/>
          <w:noProof/>
        </w:rPr>
        <w:t>P</w:t>
      </w:r>
      <w:r w:rsidR="00196F8D" w:rsidRPr="001B51EC">
        <w:rPr>
          <w:b/>
          <w:bCs/>
          <w:noProof/>
        </w:rPr>
        <w:t>ræsentation</w:t>
      </w:r>
      <w:r w:rsidR="00196F8D">
        <w:rPr>
          <w:noProof/>
        </w:rPr>
        <w:t xml:space="preserve"> </w:t>
      </w:r>
      <w:r w:rsidR="00282649" w:rsidRPr="001B51EC">
        <w:rPr>
          <w:b/>
          <w:bCs/>
          <w:noProof/>
        </w:rPr>
        <w:t xml:space="preserve">og analyse </w:t>
      </w:r>
      <w:r w:rsidR="00196F8D" w:rsidRPr="001B51EC">
        <w:rPr>
          <w:b/>
          <w:bCs/>
          <w:noProof/>
        </w:rPr>
        <w:t xml:space="preserve">af jeres </w:t>
      </w:r>
      <w:r w:rsidR="00DF514D" w:rsidRPr="001B51EC">
        <w:rPr>
          <w:b/>
          <w:bCs/>
          <w:noProof/>
        </w:rPr>
        <w:t>jeres oversigter</w:t>
      </w:r>
      <w:r w:rsidR="001A22E7" w:rsidRPr="001B51EC">
        <w:rPr>
          <w:b/>
          <w:bCs/>
          <w:noProof/>
        </w:rPr>
        <w:t>.</w:t>
      </w:r>
      <w:r w:rsidR="001A22E7">
        <w:rPr>
          <w:noProof/>
        </w:rPr>
        <w:t xml:space="preserve"> </w:t>
      </w:r>
      <w:r w:rsidR="00887000">
        <w:rPr>
          <w:noProof/>
        </w:rPr>
        <w:br/>
      </w:r>
      <w:r w:rsidR="00196F8D">
        <w:rPr>
          <w:noProof/>
        </w:rPr>
        <w:t xml:space="preserve">I </w:t>
      </w:r>
      <w:r w:rsidR="00DF514D">
        <w:rPr>
          <w:noProof/>
        </w:rPr>
        <w:t xml:space="preserve"> </w:t>
      </w:r>
      <w:r w:rsidR="001A22E7">
        <w:rPr>
          <w:noProof/>
        </w:rPr>
        <w:t xml:space="preserve">skal </w:t>
      </w:r>
      <w:r w:rsidR="00DF514D">
        <w:rPr>
          <w:noProof/>
        </w:rPr>
        <w:t>forklar</w:t>
      </w:r>
      <w:r w:rsidR="00196F8D">
        <w:rPr>
          <w:noProof/>
        </w:rPr>
        <w:t>e</w:t>
      </w:r>
      <w:r w:rsidR="001A22E7">
        <w:rPr>
          <w:noProof/>
        </w:rPr>
        <w:t>,</w:t>
      </w:r>
      <w:r w:rsidR="00DF514D">
        <w:rPr>
          <w:noProof/>
        </w:rPr>
        <w:t xml:space="preserve"> hvad </w:t>
      </w:r>
      <w:r w:rsidR="001A22E7">
        <w:rPr>
          <w:noProof/>
        </w:rPr>
        <w:t xml:space="preserve">jeres oversigter </w:t>
      </w:r>
      <w:r w:rsidR="00280DA9">
        <w:rPr>
          <w:noProof/>
        </w:rPr>
        <w:t xml:space="preserve">og beregninger </w:t>
      </w:r>
      <w:r w:rsidR="00DF514D">
        <w:rPr>
          <w:noProof/>
        </w:rPr>
        <w:t>viser</w:t>
      </w:r>
      <w:r w:rsidR="00280DA9">
        <w:rPr>
          <w:noProof/>
        </w:rPr>
        <w:t xml:space="preserve">, </w:t>
      </w:r>
      <w:r w:rsidR="00887000">
        <w:rPr>
          <w:noProof/>
        </w:rPr>
        <w:t xml:space="preserve">hvor </w:t>
      </w:r>
      <w:r w:rsidR="00282649">
        <w:rPr>
          <w:noProof/>
        </w:rPr>
        <w:t>I indrager r</w:t>
      </w:r>
      <w:r w:rsidR="00196F8D">
        <w:rPr>
          <w:noProof/>
        </w:rPr>
        <w:t xml:space="preserve">elevante </w:t>
      </w:r>
      <w:r w:rsidR="00605E1D">
        <w:rPr>
          <w:noProof/>
        </w:rPr>
        <w:t xml:space="preserve">fysiske </w:t>
      </w:r>
      <w:r w:rsidR="00594416">
        <w:rPr>
          <w:noProof/>
        </w:rPr>
        <w:t xml:space="preserve">formler og </w:t>
      </w:r>
      <w:r w:rsidR="00605E1D">
        <w:rPr>
          <w:noProof/>
        </w:rPr>
        <w:t xml:space="preserve">teorier </w:t>
      </w:r>
      <w:r w:rsidR="00196F8D">
        <w:rPr>
          <w:noProof/>
        </w:rPr>
        <w:t xml:space="preserve">der </w:t>
      </w:r>
      <w:r w:rsidR="00605E1D">
        <w:rPr>
          <w:noProof/>
        </w:rPr>
        <w:t>kan forklare jeres beregninger</w:t>
      </w:r>
      <w:r w:rsidR="00280DA9">
        <w:rPr>
          <w:noProof/>
        </w:rPr>
        <w:t>.</w:t>
      </w:r>
    </w:p>
    <w:p w14:paraId="1C69B82E" w14:textId="77777777" w:rsidR="00280DA9" w:rsidRDefault="00280DA9" w:rsidP="00280DA9">
      <w:pPr>
        <w:pStyle w:val="Listeafsnit"/>
        <w:rPr>
          <w:noProof/>
        </w:rPr>
      </w:pPr>
    </w:p>
    <w:p w14:paraId="5FFA0BD6" w14:textId="77777777" w:rsidR="001B51EC" w:rsidRDefault="001B51EC" w:rsidP="001B51EC">
      <w:pPr>
        <w:pStyle w:val="Listeafsnit"/>
        <w:numPr>
          <w:ilvl w:val="0"/>
          <w:numId w:val="7"/>
        </w:numPr>
        <w:rPr>
          <w:noProof/>
        </w:rPr>
      </w:pPr>
      <w:r w:rsidRPr="001B51EC">
        <w:rPr>
          <w:b/>
          <w:bCs/>
          <w:noProof/>
        </w:rPr>
        <w:t>K</w:t>
      </w:r>
      <w:r w:rsidR="007C0F68" w:rsidRPr="001B51EC">
        <w:rPr>
          <w:b/>
          <w:bCs/>
          <w:noProof/>
        </w:rPr>
        <w:t>onklussion</w:t>
      </w:r>
      <w:r>
        <w:rPr>
          <w:noProof/>
        </w:rPr>
        <w:br/>
        <w:t>Hvad er den/de  vigtigste pointer i jeres undersøgelse?</w:t>
      </w:r>
      <w:r w:rsidR="00334B2A">
        <w:rPr>
          <w:noProof/>
        </w:rPr>
        <w:br/>
      </w:r>
    </w:p>
    <w:p w14:paraId="749C3FE5" w14:textId="6A624D12" w:rsidR="00097C4F" w:rsidRDefault="001B51EC" w:rsidP="001B51EC">
      <w:pPr>
        <w:pStyle w:val="Listeafsnit"/>
        <w:numPr>
          <w:ilvl w:val="0"/>
          <w:numId w:val="7"/>
        </w:numPr>
        <w:rPr>
          <w:noProof/>
        </w:rPr>
      </w:pPr>
      <w:r w:rsidRPr="001B51EC">
        <w:rPr>
          <w:b/>
          <w:bCs/>
          <w:noProof/>
        </w:rPr>
        <w:t>P</w:t>
      </w:r>
      <w:r w:rsidR="00097C4F" w:rsidRPr="001B51EC">
        <w:rPr>
          <w:b/>
          <w:bCs/>
          <w:noProof/>
        </w:rPr>
        <w:t>erspektiv</w:t>
      </w:r>
      <w:r w:rsidR="00AE0F61" w:rsidRPr="001B51EC">
        <w:rPr>
          <w:b/>
          <w:bCs/>
          <w:noProof/>
        </w:rPr>
        <w:t>ering</w:t>
      </w:r>
      <w:r w:rsidR="00AE0F61" w:rsidRPr="001B51EC">
        <w:rPr>
          <w:b/>
          <w:bCs/>
          <w:noProof/>
        </w:rPr>
        <w:br/>
      </w:r>
      <w:r w:rsidR="00DE7E88">
        <w:rPr>
          <w:noProof/>
        </w:rPr>
        <w:t xml:space="preserve">- </w:t>
      </w:r>
      <w:r w:rsidR="00097C4F">
        <w:rPr>
          <w:noProof/>
        </w:rPr>
        <w:t>Ove</w:t>
      </w:r>
      <w:r w:rsidR="00914E38">
        <w:rPr>
          <w:noProof/>
        </w:rPr>
        <w:t xml:space="preserve">rvej hvad </w:t>
      </w:r>
      <w:r w:rsidR="005E7908">
        <w:rPr>
          <w:noProof/>
        </w:rPr>
        <w:t xml:space="preserve">der på et højere plan (f.eks. lovgivningsmæssigt) kan gøres ved </w:t>
      </w:r>
      <w:r w:rsidR="00652DD1">
        <w:rPr>
          <w:noProof/>
        </w:rPr>
        <w:t>udledning af miroplast</w:t>
      </w:r>
      <w:r w:rsidR="005E7908">
        <w:rPr>
          <w:noProof/>
        </w:rPr>
        <w:br/>
      </w:r>
      <w:r w:rsidR="00DE7E88">
        <w:rPr>
          <w:noProof/>
        </w:rPr>
        <w:t>-  Giv</w:t>
      </w:r>
      <w:r w:rsidR="005E7908">
        <w:rPr>
          <w:noProof/>
        </w:rPr>
        <w:t xml:space="preserve"> forslag til hvilke råd m</w:t>
      </w:r>
      <w:r w:rsidR="00914E38">
        <w:rPr>
          <w:noProof/>
        </w:rPr>
        <w:t>ekanikeren</w:t>
      </w:r>
      <w:r w:rsidR="00236C1D">
        <w:rPr>
          <w:noProof/>
        </w:rPr>
        <w:t xml:space="preserve"> kan </w:t>
      </w:r>
      <w:r w:rsidR="00914E38">
        <w:rPr>
          <w:noProof/>
        </w:rPr>
        <w:t>g</w:t>
      </w:r>
      <w:r w:rsidR="005E7908">
        <w:rPr>
          <w:noProof/>
        </w:rPr>
        <w:t>i</w:t>
      </w:r>
      <w:r w:rsidR="00914E38">
        <w:rPr>
          <w:noProof/>
        </w:rPr>
        <w:t xml:space="preserve">ve til kunden i forhold til at </w:t>
      </w:r>
      <w:r w:rsidR="005E7908">
        <w:rPr>
          <w:noProof/>
        </w:rPr>
        <w:t>mindste slid på dækkene</w:t>
      </w:r>
    </w:p>
    <w:p w14:paraId="3E435D7D" w14:textId="39664D3E" w:rsidR="00282649" w:rsidRDefault="00282649" w:rsidP="00282649">
      <w:pPr>
        <w:pStyle w:val="Listeafsnit"/>
        <w:rPr>
          <w:noProof/>
        </w:rPr>
      </w:pPr>
    </w:p>
    <w:p w14:paraId="4E111ACC" w14:textId="013DE718" w:rsidR="0053637E" w:rsidRDefault="0053637E" w:rsidP="005C0710">
      <w:pPr>
        <w:pStyle w:val="Listeafsnit"/>
        <w:rPr>
          <w:noProof/>
          <w:color w:val="FF0000"/>
        </w:rPr>
      </w:pPr>
    </w:p>
    <w:p w14:paraId="3ED7352C" w14:textId="77777777" w:rsidR="0053637E" w:rsidRPr="0053637E" w:rsidRDefault="0053637E" w:rsidP="005C0710">
      <w:pPr>
        <w:pStyle w:val="Listeafsnit"/>
        <w:rPr>
          <w:noProof/>
          <w:color w:val="FF0000"/>
        </w:rPr>
      </w:pPr>
    </w:p>
    <w:p w14:paraId="43FF65F5" w14:textId="65982A72" w:rsidR="002006FA" w:rsidRDefault="002006FA"/>
    <w:p w14:paraId="1DE8E034" w14:textId="00AE9FEC" w:rsidR="003F568B" w:rsidRDefault="003F568B"/>
    <w:sectPr w:rsidR="003F568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21B4" w14:textId="77777777" w:rsidR="0003130D" w:rsidRDefault="0003130D" w:rsidP="002B74E0">
      <w:pPr>
        <w:spacing w:after="0" w:line="240" w:lineRule="auto"/>
      </w:pPr>
      <w:r>
        <w:separator/>
      </w:r>
    </w:p>
  </w:endnote>
  <w:endnote w:type="continuationSeparator" w:id="0">
    <w:p w14:paraId="0E28D89C" w14:textId="77777777" w:rsidR="0003130D" w:rsidRDefault="0003130D" w:rsidP="002B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749A" w14:textId="77777777" w:rsidR="002B74E0" w:rsidRPr="002B74E0" w:rsidRDefault="002B74E0" w:rsidP="002B74E0">
    <w:pPr>
      <w:pStyle w:val="Sidefod"/>
    </w:pPr>
    <w:r w:rsidRPr="002B74E0">
      <w:t>Udarbejdet af Ole Raal, faglærer på personvognsmekanikeruddannelsen, Tech College Aalborg, Gert Kejser, faglærer på personvognsmakiner, Tradium Randers og Anne Oksen Lyhne, lektor på UCSYD</w:t>
    </w:r>
  </w:p>
  <w:p w14:paraId="798D4DA5" w14:textId="77777777" w:rsidR="002B74E0" w:rsidRDefault="002B74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B8AB" w14:textId="77777777" w:rsidR="0003130D" w:rsidRDefault="0003130D" w:rsidP="002B74E0">
      <w:pPr>
        <w:spacing w:after="0" w:line="240" w:lineRule="auto"/>
      </w:pPr>
      <w:r>
        <w:separator/>
      </w:r>
    </w:p>
  </w:footnote>
  <w:footnote w:type="continuationSeparator" w:id="0">
    <w:p w14:paraId="23211D05" w14:textId="77777777" w:rsidR="0003130D" w:rsidRDefault="0003130D" w:rsidP="002B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220628"/>
      <w:docPartObj>
        <w:docPartGallery w:val="Page Numbers (Top of Page)"/>
        <w:docPartUnique/>
      </w:docPartObj>
    </w:sdtPr>
    <w:sdtContent>
      <w:p w14:paraId="4EB2A717" w14:textId="261F9096" w:rsidR="002B74E0" w:rsidRDefault="002B74E0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457846" w14:textId="77777777" w:rsidR="002B74E0" w:rsidRDefault="002B74E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357F"/>
    <w:multiLevelType w:val="hybridMultilevel"/>
    <w:tmpl w:val="4B1A7B86"/>
    <w:lvl w:ilvl="0" w:tplc="566A92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F4D97"/>
    <w:multiLevelType w:val="hybridMultilevel"/>
    <w:tmpl w:val="B616E7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95587"/>
    <w:multiLevelType w:val="multilevel"/>
    <w:tmpl w:val="DE82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75C06"/>
    <w:multiLevelType w:val="multilevel"/>
    <w:tmpl w:val="DE82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F10FF"/>
    <w:multiLevelType w:val="hybridMultilevel"/>
    <w:tmpl w:val="7F60EE9E"/>
    <w:lvl w:ilvl="0" w:tplc="7AF8EB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409F2"/>
    <w:multiLevelType w:val="hybridMultilevel"/>
    <w:tmpl w:val="58622D2E"/>
    <w:lvl w:ilvl="0" w:tplc="1AC098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B13233"/>
    <w:multiLevelType w:val="hybridMultilevel"/>
    <w:tmpl w:val="60844690"/>
    <w:lvl w:ilvl="0" w:tplc="ECFAB6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122459"/>
    <w:multiLevelType w:val="hybridMultilevel"/>
    <w:tmpl w:val="65E4490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05ECE"/>
    <w:multiLevelType w:val="hybridMultilevel"/>
    <w:tmpl w:val="127A2EE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B603F"/>
    <w:multiLevelType w:val="hybridMultilevel"/>
    <w:tmpl w:val="41B2B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1232D"/>
    <w:multiLevelType w:val="multilevel"/>
    <w:tmpl w:val="DE82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C0A85"/>
    <w:multiLevelType w:val="hybridMultilevel"/>
    <w:tmpl w:val="6B729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73"/>
    <w:rsid w:val="0003130D"/>
    <w:rsid w:val="00043B4C"/>
    <w:rsid w:val="00050033"/>
    <w:rsid w:val="000574D4"/>
    <w:rsid w:val="00066A26"/>
    <w:rsid w:val="00087D74"/>
    <w:rsid w:val="00097C4F"/>
    <w:rsid w:val="00107632"/>
    <w:rsid w:val="00112DC4"/>
    <w:rsid w:val="00196F8D"/>
    <w:rsid w:val="001A01DD"/>
    <w:rsid w:val="001A22E7"/>
    <w:rsid w:val="001A2679"/>
    <w:rsid w:val="001B51EC"/>
    <w:rsid w:val="001C20BC"/>
    <w:rsid w:val="002006FA"/>
    <w:rsid w:val="00236C1D"/>
    <w:rsid w:val="00263E80"/>
    <w:rsid w:val="00280DA9"/>
    <w:rsid w:val="00282649"/>
    <w:rsid w:val="002B74E0"/>
    <w:rsid w:val="00316407"/>
    <w:rsid w:val="00334B2A"/>
    <w:rsid w:val="00343272"/>
    <w:rsid w:val="00363773"/>
    <w:rsid w:val="00394373"/>
    <w:rsid w:val="00394580"/>
    <w:rsid w:val="003F568B"/>
    <w:rsid w:val="00457009"/>
    <w:rsid w:val="00472502"/>
    <w:rsid w:val="004A297D"/>
    <w:rsid w:val="004D094D"/>
    <w:rsid w:val="004F116D"/>
    <w:rsid w:val="00503D6D"/>
    <w:rsid w:val="00516B14"/>
    <w:rsid w:val="00534DFF"/>
    <w:rsid w:val="0053637E"/>
    <w:rsid w:val="00536D6B"/>
    <w:rsid w:val="00551993"/>
    <w:rsid w:val="00594416"/>
    <w:rsid w:val="005B546E"/>
    <w:rsid w:val="005B7C29"/>
    <w:rsid w:val="005C0710"/>
    <w:rsid w:val="005D34F0"/>
    <w:rsid w:val="005D5D57"/>
    <w:rsid w:val="005E7908"/>
    <w:rsid w:val="00605E1D"/>
    <w:rsid w:val="00606667"/>
    <w:rsid w:val="0061133E"/>
    <w:rsid w:val="00652DD1"/>
    <w:rsid w:val="006608A6"/>
    <w:rsid w:val="00662B91"/>
    <w:rsid w:val="00677C18"/>
    <w:rsid w:val="00686447"/>
    <w:rsid w:val="006D14D7"/>
    <w:rsid w:val="0070168A"/>
    <w:rsid w:val="0077551E"/>
    <w:rsid w:val="007C0F68"/>
    <w:rsid w:val="007D2285"/>
    <w:rsid w:val="007E014E"/>
    <w:rsid w:val="00804315"/>
    <w:rsid w:val="00830CF6"/>
    <w:rsid w:val="008543A2"/>
    <w:rsid w:val="00887000"/>
    <w:rsid w:val="008A2FFE"/>
    <w:rsid w:val="008B4D34"/>
    <w:rsid w:val="008C4B4F"/>
    <w:rsid w:val="008E3B2D"/>
    <w:rsid w:val="00900D7E"/>
    <w:rsid w:val="00913831"/>
    <w:rsid w:val="00914E38"/>
    <w:rsid w:val="00943C78"/>
    <w:rsid w:val="00954559"/>
    <w:rsid w:val="009D11E3"/>
    <w:rsid w:val="00A45E09"/>
    <w:rsid w:val="00A70157"/>
    <w:rsid w:val="00AA4B0A"/>
    <w:rsid w:val="00AD0EE0"/>
    <w:rsid w:val="00AD6A8B"/>
    <w:rsid w:val="00AE0F61"/>
    <w:rsid w:val="00AE51EB"/>
    <w:rsid w:val="00AF6723"/>
    <w:rsid w:val="00B99FB0"/>
    <w:rsid w:val="00BC0021"/>
    <w:rsid w:val="00BC400E"/>
    <w:rsid w:val="00C04614"/>
    <w:rsid w:val="00C07A4C"/>
    <w:rsid w:val="00C24A78"/>
    <w:rsid w:val="00C419F6"/>
    <w:rsid w:val="00C81C0C"/>
    <w:rsid w:val="00C864EE"/>
    <w:rsid w:val="00CC28FF"/>
    <w:rsid w:val="00CE42FC"/>
    <w:rsid w:val="00CF157D"/>
    <w:rsid w:val="00D267BE"/>
    <w:rsid w:val="00D26FFC"/>
    <w:rsid w:val="00D756CA"/>
    <w:rsid w:val="00DB25C8"/>
    <w:rsid w:val="00DC6BE8"/>
    <w:rsid w:val="00DE7E88"/>
    <w:rsid w:val="00DF514D"/>
    <w:rsid w:val="00EA46A4"/>
    <w:rsid w:val="00EF2DB3"/>
    <w:rsid w:val="00EF3FEF"/>
    <w:rsid w:val="00F30156"/>
    <w:rsid w:val="00F40C6C"/>
    <w:rsid w:val="00FE2ECC"/>
    <w:rsid w:val="0193568F"/>
    <w:rsid w:val="0447F160"/>
    <w:rsid w:val="0640B268"/>
    <w:rsid w:val="0670880E"/>
    <w:rsid w:val="07DC82C9"/>
    <w:rsid w:val="094F393F"/>
    <w:rsid w:val="0AFAFB2E"/>
    <w:rsid w:val="0B4B72F2"/>
    <w:rsid w:val="0C96CB8F"/>
    <w:rsid w:val="11B5D625"/>
    <w:rsid w:val="1374D6E1"/>
    <w:rsid w:val="163DADD5"/>
    <w:rsid w:val="1CDE1123"/>
    <w:rsid w:val="1D087EEF"/>
    <w:rsid w:val="1E95F11F"/>
    <w:rsid w:val="1F5B61EE"/>
    <w:rsid w:val="20F7324F"/>
    <w:rsid w:val="2192CD04"/>
    <w:rsid w:val="24BFEEC4"/>
    <w:rsid w:val="25DB5169"/>
    <w:rsid w:val="260BB47D"/>
    <w:rsid w:val="26A1EF9C"/>
    <w:rsid w:val="27A784DE"/>
    <w:rsid w:val="2943553F"/>
    <w:rsid w:val="29CDD99A"/>
    <w:rsid w:val="2D057A5C"/>
    <w:rsid w:val="2E5FF9CC"/>
    <w:rsid w:val="2EFC3748"/>
    <w:rsid w:val="31C2AB8F"/>
    <w:rsid w:val="3500B230"/>
    <w:rsid w:val="35031AA8"/>
    <w:rsid w:val="37BFD2BC"/>
    <w:rsid w:val="39A7C08C"/>
    <w:rsid w:val="3D671642"/>
    <w:rsid w:val="3E6E2275"/>
    <w:rsid w:val="3F70B7C7"/>
    <w:rsid w:val="3F92091D"/>
    <w:rsid w:val="3FFFC0EC"/>
    <w:rsid w:val="40383BC0"/>
    <w:rsid w:val="418D880C"/>
    <w:rsid w:val="443B0C74"/>
    <w:rsid w:val="44657A40"/>
    <w:rsid w:val="453DE8D3"/>
    <w:rsid w:val="45B01109"/>
    <w:rsid w:val="482BD89D"/>
    <w:rsid w:val="48E7B1CB"/>
    <w:rsid w:val="4993D7EE"/>
    <w:rsid w:val="4B1584CE"/>
    <w:rsid w:val="4C361272"/>
    <w:rsid w:val="4E5AB4D4"/>
    <w:rsid w:val="4EAC7D69"/>
    <w:rsid w:val="4F0D8733"/>
    <w:rsid w:val="4F51C947"/>
    <w:rsid w:val="502074BD"/>
    <w:rsid w:val="539916E9"/>
    <w:rsid w:val="53A922D0"/>
    <w:rsid w:val="56FDFC9C"/>
    <w:rsid w:val="5815115E"/>
    <w:rsid w:val="58EF8866"/>
    <w:rsid w:val="5C642FA9"/>
    <w:rsid w:val="605E7194"/>
    <w:rsid w:val="6539D03D"/>
    <w:rsid w:val="668FB295"/>
    <w:rsid w:val="67B8E1B9"/>
    <w:rsid w:val="6A19B368"/>
    <w:rsid w:val="6B628F5D"/>
    <w:rsid w:val="6CF6A5E3"/>
    <w:rsid w:val="6D54EE09"/>
    <w:rsid w:val="707C82E4"/>
    <w:rsid w:val="708C8ECB"/>
    <w:rsid w:val="710848BD"/>
    <w:rsid w:val="749A141D"/>
    <w:rsid w:val="757B8530"/>
    <w:rsid w:val="759D78DC"/>
    <w:rsid w:val="75B46D82"/>
    <w:rsid w:val="76E6E030"/>
    <w:rsid w:val="76EBC468"/>
    <w:rsid w:val="76FBD04F"/>
    <w:rsid w:val="7819C3A5"/>
    <w:rsid w:val="79B59406"/>
    <w:rsid w:val="7BB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4459"/>
  <w15:chartTrackingRefBased/>
  <w15:docId w15:val="{B273A4DA-5754-422E-84E3-A4ADA685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461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A01D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A01DD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2B7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74E0"/>
  </w:style>
  <w:style w:type="paragraph" w:styleId="Sidefod">
    <w:name w:val="footer"/>
    <w:basedOn w:val="Normal"/>
    <w:link w:val="SidefodTegn"/>
    <w:uiPriority w:val="99"/>
    <w:unhideWhenUsed/>
    <w:rsid w:val="002B74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C84E9C99EE4458CA5A33DE9454A21" ma:contentTypeVersion="10" ma:contentTypeDescription="Opret et nyt dokument." ma:contentTypeScope="" ma:versionID="158ab7e454d31a6042ea63e81632b4b3">
  <xsd:schema xmlns:xsd="http://www.w3.org/2001/XMLSchema" xmlns:xs="http://www.w3.org/2001/XMLSchema" xmlns:p="http://schemas.microsoft.com/office/2006/metadata/properties" xmlns:ns2="f553167a-56c3-4745-b261-d203af8265a0" xmlns:ns3="44aec9dd-241f-4d41-9946-fc56e14f9f28" targetNamespace="http://schemas.microsoft.com/office/2006/metadata/properties" ma:root="true" ma:fieldsID="d4e787f3c119d51ff7d56420ff284998" ns2:_="" ns3:_="">
    <xsd:import namespace="f553167a-56c3-4745-b261-d203af8265a0"/>
    <xsd:import namespace="44aec9dd-241f-4d41-9946-fc56e14f9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3167a-56c3-4745-b261-d203af826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ec9dd-241f-4d41-9946-fc56e14f9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39065-0F4C-464F-98A5-0C82C8659243}"/>
</file>

<file path=customXml/itemProps2.xml><?xml version="1.0" encoding="utf-8"?>
<ds:datastoreItem xmlns:ds="http://schemas.openxmlformats.org/officeDocument/2006/customXml" ds:itemID="{DCB47172-C42B-405B-ADA1-D43736B02A68}"/>
</file>

<file path=customXml/itemProps3.xml><?xml version="1.0" encoding="utf-8"?>
<ds:datastoreItem xmlns:ds="http://schemas.openxmlformats.org/officeDocument/2006/customXml" ds:itemID="{B722A679-7324-410C-AD9E-AC0E95312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532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Christine Oksen Lyhne (AOLY)</dc:creator>
  <cp:keywords/>
  <dc:description/>
  <cp:lastModifiedBy>Anne Christine Oksen Lyhne (AOLY)</cp:lastModifiedBy>
  <cp:revision>100</cp:revision>
  <dcterms:created xsi:type="dcterms:W3CDTF">2021-12-28T09:01:00Z</dcterms:created>
  <dcterms:modified xsi:type="dcterms:W3CDTF">2022-01-19T08:03:00Z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0x0101004DFC84E9C99EE4458CA5A33DE9454A21</vt:lpwstr>
  </property>
</Properties>
</file>